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275"/>
      </w:tblGrid>
      <w:tr w:rsidR="002E7065" w:rsidTr="00075096">
        <w:trPr>
          <w:trHeight w:val="426"/>
        </w:trPr>
        <w:tc>
          <w:tcPr>
            <w:tcW w:w="4506" w:type="dxa"/>
          </w:tcPr>
          <w:p w:rsidR="00E9260A" w:rsidRPr="00BE70B4" w:rsidRDefault="00E9260A" w:rsidP="00E9260A"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065" w:rsidTr="00075096">
        <w:trPr>
          <w:trHeight w:val="426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21620" cy="115252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025" cy="1156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5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BE70B4">
            <w:pPr>
              <w:rPr>
                <w:rFonts w:ascii="Inter V" w:hAnsi="Inter V" w:cs="Times New Roman"/>
                <w:b/>
              </w:rPr>
            </w:pPr>
          </w:p>
        </w:tc>
      </w:tr>
      <w:tr w:rsidR="002E7065" w:rsidRPr="0078210D" w:rsidTr="00075096">
        <w:trPr>
          <w:trHeight w:val="553"/>
        </w:trPr>
        <w:tc>
          <w:tcPr>
            <w:tcW w:w="4506" w:type="dxa"/>
          </w:tcPr>
          <w:p w:rsidR="00E9260A" w:rsidRPr="00E9260A" w:rsidRDefault="00E9260A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</w:tcPr>
          <w:p w:rsidR="00E9260A" w:rsidRPr="0078210D" w:rsidRDefault="00DA4F8B" w:rsidP="00935F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78210D" w:rsidRPr="0078210D">
              <w:rPr>
                <w:rFonts w:ascii="Arial" w:hAnsi="Arial" w:cs="Arial"/>
              </w:rPr>
              <w:t xml:space="preserve"> </w:t>
            </w:r>
            <w:r w:rsidR="00935F68">
              <w:rPr>
                <w:rFonts w:ascii="Arial" w:hAnsi="Arial" w:cs="Arial"/>
              </w:rPr>
              <w:t>ноября</w:t>
            </w:r>
            <w:r w:rsidR="0078210D" w:rsidRPr="0078210D">
              <w:rPr>
                <w:rFonts w:ascii="Arial" w:hAnsi="Arial" w:cs="Arial"/>
              </w:rPr>
              <w:t xml:space="preserve"> 2022 года</w:t>
            </w:r>
          </w:p>
        </w:tc>
      </w:tr>
    </w:tbl>
    <w:p w:rsidR="00982F77" w:rsidRDefault="00982F77" w:rsidP="00BD722C">
      <w:pPr>
        <w:tabs>
          <w:tab w:val="left" w:pos="567"/>
        </w:tabs>
        <w:spacing w:line="240" w:lineRule="auto"/>
        <w:jc w:val="both"/>
        <w:rPr>
          <w:rFonts w:ascii="Arial" w:hAnsi="Arial" w:cs="Arial"/>
          <w:b/>
          <w:color w:val="111111"/>
          <w:shd w:val="clear" w:color="auto" w:fill="FFFFFF"/>
        </w:rPr>
      </w:pPr>
    </w:p>
    <w:p w:rsidR="0028303E" w:rsidRDefault="001D547D" w:rsidP="00BD722C">
      <w:pPr>
        <w:tabs>
          <w:tab w:val="left" w:pos="567"/>
        </w:tabs>
        <w:spacing w:line="240" w:lineRule="auto"/>
        <w:jc w:val="both"/>
        <w:rPr>
          <w:rFonts w:ascii="Arial" w:hAnsi="Arial" w:cs="Arial"/>
          <w:b/>
          <w:color w:val="111111"/>
          <w:shd w:val="clear" w:color="auto" w:fill="FFFFFF"/>
        </w:rPr>
      </w:pPr>
      <w:r>
        <w:rPr>
          <w:rFonts w:ascii="Arial" w:hAnsi="Arial" w:cs="Arial"/>
          <w:b/>
          <w:color w:val="111111"/>
          <w:shd w:val="clear" w:color="auto" w:fill="FFFFFF"/>
        </w:rPr>
        <w:t xml:space="preserve">Почетным знаком «Материнская слава» награждена начальник Усть-Ордынского отдела Управления </w:t>
      </w:r>
      <w:proofErr w:type="spellStart"/>
      <w:r>
        <w:rPr>
          <w:rFonts w:ascii="Arial" w:hAnsi="Arial" w:cs="Arial"/>
          <w:b/>
          <w:color w:val="111111"/>
          <w:shd w:val="clear" w:color="auto" w:fill="FFFFFF"/>
        </w:rPr>
        <w:t>Росреестра</w:t>
      </w:r>
      <w:proofErr w:type="spellEnd"/>
      <w:r>
        <w:rPr>
          <w:rFonts w:ascii="Arial" w:hAnsi="Arial" w:cs="Arial"/>
          <w:b/>
          <w:color w:val="111111"/>
          <w:shd w:val="clear" w:color="auto" w:fill="FFFFFF"/>
        </w:rPr>
        <w:t xml:space="preserve"> по Иркутской области Светлана Юрьевна </w:t>
      </w:r>
      <w:proofErr w:type="spellStart"/>
      <w:r>
        <w:rPr>
          <w:rFonts w:ascii="Arial" w:hAnsi="Arial" w:cs="Arial"/>
          <w:b/>
          <w:color w:val="111111"/>
          <w:shd w:val="clear" w:color="auto" w:fill="FFFFFF"/>
        </w:rPr>
        <w:t>Батомункуева</w:t>
      </w:r>
      <w:proofErr w:type="spellEnd"/>
      <w:r w:rsidR="00377207">
        <w:rPr>
          <w:rFonts w:ascii="Arial" w:hAnsi="Arial" w:cs="Arial"/>
          <w:b/>
          <w:color w:val="111111"/>
          <w:shd w:val="clear" w:color="auto" w:fill="FFFFFF"/>
        </w:rPr>
        <w:t xml:space="preserve"> </w:t>
      </w:r>
    </w:p>
    <w:p w:rsidR="00424B17" w:rsidRPr="00D40997" w:rsidRDefault="00424B17" w:rsidP="00BD722C">
      <w:pPr>
        <w:tabs>
          <w:tab w:val="left" w:pos="567"/>
        </w:tabs>
        <w:spacing w:line="240" w:lineRule="auto"/>
        <w:jc w:val="both"/>
        <w:rPr>
          <w:rFonts w:ascii="Arial" w:hAnsi="Arial" w:cs="Arial"/>
          <w:b/>
        </w:rPr>
      </w:pPr>
    </w:p>
    <w:p w:rsidR="00424B17" w:rsidRDefault="00424B17" w:rsidP="00935F68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color w:val="292C2F"/>
        </w:rPr>
      </w:pPr>
      <w:r>
        <w:rPr>
          <w:rFonts w:ascii="Arial" w:hAnsi="Arial" w:cs="Arial"/>
          <w:color w:val="292C2F"/>
        </w:rPr>
        <w:t>В преддверии Дня матери, который в 2022 году празднуется 27 ноября, в</w:t>
      </w:r>
      <w:r w:rsidR="001D547D">
        <w:rPr>
          <w:rFonts w:ascii="Arial" w:hAnsi="Arial" w:cs="Arial"/>
          <w:color w:val="292C2F"/>
        </w:rPr>
        <w:t xml:space="preserve"> Правительстве Иркутской области 25 ноября 2022 года состоялось торжественное мероприятие</w:t>
      </w:r>
      <w:r w:rsidR="008B27B1">
        <w:rPr>
          <w:rFonts w:ascii="Arial" w:hAnsi="Arial" w:cs="Arial"/>
          <w:color w:val="292C2F"/>
        </w:rPr>
        <w:t xml:space="preserve"> для лучших представительниц нашего региона, среди которых Светлана Юрьевна </w:t>
      </w:r>
      <w:proofErr w:type="spellStart"/>
      <w:r w:rsidR="008B27B1">
        <w:rPr>
          <w:rFonts w:ascii="Arial" w:hAnsi="Arial" w:cs="Arial"/>
          <w:color w:val="292C2F"/>
        </w:rPr>
        <w:t>Батомункуева</w:t>
      </w:r>
      <w:proofErr w:type="spellEnd"/>
      <w:r w:rsidR="00531296">
        <w:rPr>
          <w:rFonts w:ascii="Arial" w:hAnsi="Arial" w:cs="Arial"/>
          <w:color w:val="292C2F"/>
        </w:rPr>
        <w:t xml:space="preserve">, начальник Усть-Ордынского отдела Управления </w:t>
      </w:r>
      <w:proofErr w:type="spellStart"/>
      <w:r w:rsidR="00531296">
        <w:rPr>
          <w:rFonts w:ascii="Arial" w:hAnsi="Arial" w:cs="Arial"/>
          <w:color w:val="292C2F"/>
        </w:rPr>
        <w:t>Росреестра</w:t>
      </w:r>
      <w:proofErr w:type="spellEnd"/>
      <w:r w:rsidR="00531296">
        <w:rPr>
          <w:rFonts w:ascii="Arial" w:hAnsi="Arial" w:cs="Arial"/>
          <w:color w:val="292C2F"/>
        </w:rPr>
        <w:t xml:space="preserve"> по Иркутской области</w:t>
      </w:r>
      <w:r w:rsidR="008B27B1">
        <w:rPr>
          <w:rFonts w:ascii="Arial" w:hAnsi="Arial" w:cs="Arial"/>
          <w:color w:val="292C2F"/>
        </w:rPr>
        <w:t xml:space="preserve">. </w:t>
      </w:r>
    </w:p>
    <w:p w:rsidR="00424B17" w:rsidRDefault="008B27B1" w:rsidP="00935F68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color w:val="292C2F"/>
        </w:rPr>
      </w:pPr>
      <w:r>
        <w:rPr>
          <w:rFonts w:ascii="Arial" w:hAnsi="Arial" w:cs="Arial"/>
          <w:color w:val="292C2F"/>
        </w:rPr>
        <w:t>Г</w:t>
      </w:r>
      <w:r w:rsidR="00531296">
        <w:rPr>
          <w:rFonts w:ascii="Arial" w:hAnsi="Arial" w:cs="Arial"/>
          <w:color w:val="292C2F"/>
        </w:rPr>
        <w:t>убернатор</w:t>
      </w:r>
      <w:r>
        <w:rPr>
          <w:rFonts w:ascii="Arial" w:hAnsi="Arial" w:cs="Arial"/>
          <w:color w:val="292C2F"/>
        </w:rPr>
        <w:t xml:space="preserve"> Иркутской области </w:t>
      </w:r>
      <w:r w:rsidR="00FC0764">
        <w:rPr>
          <w:rFonts w:ascii="Arial" w:hAnsi="Arial" w:cs="Arial"/>
          <w:color w:val="292C2F"/>
        </w:rPr>
        <w:t xml:space="preserve">наградил </w:t>
      </w:r>
      <w:r w:rsidR="00AC3693">
        <w:rPr>
          <w:rFonts w:ascii="Arial" w:hAnsi="Arial" w:cs="Arial"/>
          <w:color w:val="292C2F"/>
        </w:rPr>
        <w:t>Светлану Юрьевну</w:t>
      </w:r>
      <w:r w:rsidR="00F65501">
        <w:rPr>
          <w:rFonts w:ascii="Arial" w:hAnsi="Arial" w:cs="Arial"/>
          <w:color w:val="292C2F"/>
        </w:rPr>
        <w:t xml:space="preserve"> </w:t>
      </w:r>
      <w:r w:rsidR="00AC3693">
        <w:rPr>
          <w:rFonts w:ascii="Arial" w:hAnsi="Arial" w:cs="Arial"/>
          <w:color w:val="292C2F"/>
        </w:rPr>
        <w:t xml:space="preserve">Почетным знаком «Материнская слава». </w:t>
      </w:r>
      <w:r w:rsidR="000F71BB">
        <w:rPr>
          <w:rFonts w:ascii="Arial" w:hAnsi="Arial" w:cs="Arial"/>
          <w:color w:val="292C2F"/>
        </w:rPr>
        <w:t xml:space="preserve"> О</w:t>
      </w:r>
      <w:r w:rsidR="000F71BB">
        <w:rPr>
          <w:rFonts w:ascii="Arial" w:hAnsi="Arial" w:cs="Arial"/>
          <w:color w:val="292C2F"/>
        </w:rPr>
        <w:t xml:space="preserve">бладатель двух дипломов высших образовательных учреждений - китайско-монгольские языки и юриспруденция, </w:t>
      </w:r>
      <w:r w:rsidR="000F71BB">
        <w:rPr>
          <w:rFonts w:ascii="Arial" w:hAnsi="Arial" w:cs="Arial"/>
          <w:color w:val="292C2F"/>
        </w:rPr>
        <w:t xml:space="preserve">Светлана Юрьевна </w:t>
      </w:r>
      <w:proofErr w:type="spellStart"/>
      <w:r w:rsidR="000F71BB">
        <w:rPr>
          <w:rFonts w:ascii="Arial" w:hAnsi="Arial" w:cs="Arial"/>
          <w:color w:val="292C2F"/>
        </w:rPr>
        <w:t>Батомункуева</w:t>
      </w:r>
      <w:proofErr w:type="spellEnd"/>
      <w:r w:rsidR="000F71BB">
        <w:rPr>
          <w:rFonts w:ascii="Arial" w:hAnsi="Arial" w:cs="Arial"/>
          <w:color w:val="292C2F"/>
        </w:rPr>
        <w:t xml:space="preserve"> наст</w:t>
      </w:r>
      <w:r w:rsidR="00F65501">
        <w:rPr>
          <w:rFonts w:ascii="Arial" w:hAnsi="Arial" w:cs="Arial"/>
          <w:color w:val="292C2F"/>
        </w:rPr>
        <w:t>оящий профессионал своего дела</w:t>
      </w:r>
      <w:r w:rsidR="00982F77">
        <w:rPr>
          <w:rFonts w:ascii="Arial" w:hAnsi="Arial" w:cs="Arial"/>
          <w:color w:val="292C2F"/>
        </w:rPr>
        <w:t xml:space="preserve">, имеющая большой опыт в сфере регистрации прав, </w:t>
      </w:r>
      <w:r w:rsidR="00F65501">
        <w:rPr>
          <w:rFonts w:ascii="Arial" w:hAnsi="Arial" w:cs="Arial"/>
          <w:color w:val="292C2F"/>
        </w:rPr>
        <w:t>и счастливая мама пятерых детей</w:t>
      </w:r>
      <w:r w:rsidR="00982F77">
        <w:rPr>
          <w:rFonts w:ascii="Arial" w:hAnsi="Arial" w:cs="Arial"/>
          <w:color w:val="292C2F"/>
        </w:rPr>
        <w:t>.</w:t>
      </w:r>
    </w:p>
    <w:p w:rsidR="00F65501" w:rsidRDefault="00F65501" w:rsidP="00F65501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color w:val="292C2F"/>
        </w:rPr>
      </w:pPr>
      <w:r>
        <w:rPr>
          <w:rFonts w:ascii="Arial" w:hAnsi="Arial" w:cs="Arial"/>
          <w:color w:val="292C2F"/>
        </w:rPr>
        <w:t xml:space="preserve">Поздравляем Светлану Юрьевну с этой почетной </w:t>
      </w:r>
      <w:r w:rsidR="00982F77">
        <w:rPr>
          <w:rFonts w:ascii="Arial" w:hAnsi="Arial" w:cs="Arial"/>
          <w:color w:val="292C2F"/>
        </w:rPr>
        <w:t xml:space="preserve">и заслуженной </w:t>
      </w:r>
      <w:r>
        <w:rPr>
          <w:rFonts w:ascii="Arial" w:hAnsi="Arial" w:cs="Arial"/>
          <w:color w:val="292C2F"/>
        </w:rPr>
        <w:t>наградой!</w:t>
      </w:r>
    </w:p>
    <w:p w:rsidR="00FF62E8" w:rsidRDefault="00FF62E8" w:rsidP="00935F68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8C17FE" w:rsidRDefault="008C17FE" w:rsidP="008A2C77">
      <w:pPr>
        <w:tabs>
          <w:tab w:val="left" w:pos="567"/>
        </w:tabs>
        <w:spacing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Фото предоставлено пресс-службой Правительства Иркутской области</w:t>
      </w:r>
    </w:p>
    <w:p w:rsidR="008C17FE" w:rsidRDefault="008C17FE" w:rsidP="008A2C77">
      <w:pPr>
        <w:tabs>
          <w:tab w:val="left" w:pos="567"/>
        </w:tabs>
        <w:spacing w:line="240" w:lineRule="auto"/>
        <w:rPr>
          <w:rFonts w:ascii="Arial" w:hAnsi="Arial" w:cs="Arial"/>
          <w:i/>
        </w:rPr>
      </w:pPr>
    </w:p>
    <w:p w:rsidR="00945BD7" w:rsidRDefault="00814D6C" w:rsidP="008A2C77">
      <w:pPr>
        <w:tabs>
          <w:tab w:val="left" w:pos="567"/>
        </w:tabs>
        <w:spacing w:line="240" w:lineRule="auto"/>
        <w:rPr>
          <w:rFonts w:ascii="Arial" w:hAnsi="Arial" w:cs="Arial"/>
          <w:i/>
        </w:rPr>
      </w:pPr>
      <w:r w:rsidRPr="0032428B">
        <w:rPr>
          <w:rFonts w:ascii="Arial" w:hAnsi="Arial" w:cs="Arial"/>
          <w:i/>
        </w:rPr>
        <w:t xml:space="preserve">Пресс-служба Управления </w:t>
      </w:r>
      <w:proofErr w:type="spellStart"/>
      <w:r w:rsidRPr="0032428B">
        <w:rPr>
          <w:rFonts w:ascii="Arial" w:hAnsi="Arial" w:cs="Arial"/>
          <w:i/>
        </w:rPr>
        <w:t>Росреестра</w:t>
      </w:r>
      <w:proofErr w:type="spellEnd"/>
      <w:r w:rsidRPr="0032428B">
        <w:rPr>
          <w:rFonts w:ascii="Arial" w:hAnsi="Arial" w:cs="Arial"/>
          <w:i/>
        </w:rPr>
        <w:t xml:space="preserve"> по Иркутской области     </w:t>
      </w:r>
      <w:r w:rsidR="005355AC" w:rsidRPr="0032428B">
        <w:rPr>
          <w:rFonts w:ascii="Arial" w:hAnsi="Arial" w:cs="Arial"/>
          <w:i/>
          <w:color w:val="000000"/>
        </w:rPr>
        <w:br/>
      </w:r>
    </w:p>
    <w:p w:rsidR="008C17FE" w:rsidRPr="008A2C77" w:rsidRDefault="008C17FE" w:rsidP="008A2C77">
      <w:pPr>
        <w:tabs>
          <w:tab w:val="left" w:pos="567"/>
        </w:tabs>
        <w:spacing w:line="240" w:lineRule="auto"/>
        <w:rPr>
          <w:rFonts w:ascii="Arial" w:hAnsi="Arial" w:cs="Arial"/>
          <w:i/>
        </w:rPr>
      </w:pPr>
    </w:p>
    <w:sectPr w:rsidR="008C17FE" w:rsidRPr="008A2C77" w:rsidSect="00266C64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5793"/>
    <w:rsid w:val="00020FD0"/>
    <w:rsid w:val="00030667"/>
    <w:rsid w:val="000632FD"/>
    <w:rsid w:val="00075096"/>
    <w:rsid w:val="000D6B75"/>
    <w:rsid w:val="000F122D"/>
    <w:rsid w:val="000F71BB"/>
    <w:rsid w:val="0012234E"/>
    <w:rsid w:val="00123A48"/>
    <w:rsid w:val="0012567E"/>
    <w:rsid w:val="00141687"/>
    <w:rsid w:val="00147CC5"/>
    <w:rsid w:val="00163688"/>
    <w:rsid w:val="00177237"/>
    <w:rsid w:val="00193C88"/>
    <w:rsid w:val="00195E0C"/>
    <w:rsid w:val="001A1627"/>
    <w:rsid w:val="001A5D70"/>
    <w:rsid w:val="001B09A5"/>
    <w:rsid w:val="001B6BBF"/>
    <w:rsid w:val="001C6D87"/>
    <w:rsid w:val="001D547D"/>
    <w:rsid w:val="0020203E"/>
    <w:rsid w:val="002031CB"/>
    <w:rsid w:val="0022636D"/>
    <w:rsid w:val="00233942"/>
    <w:rsid w:val="00257D3C"/>
    <w:rsid w:val="00266C64"/>
    <w:rsid w:val="002768DA"/>
    <w:rsid w:val="00280149"/>
    <w:rsid w:val="0028303E"/>
    <w:rsid w:val="0028396A"/>
    <w:rsid w:val="00293F23"/>
    <w:rsid w:val="002A79C1"/>
    <w:rsid w:val="002B4AE9"/>
    <w:rsid w:val="002C4523"/>
    <w:rsid w:val="002D777F"/>
    <w:rsid w:val="002E1F0D"/>
    <w:rsid w:val="002E7065"/>
    <w:rsid w:val="002F7B0A"/>
    <w:rsid w:val="003042D4"/>
    <w:rsid w:val="00311685"/>
    <w:rsid w:val="00315AEB"/>
    <w:rsid w:val="0032428B"/>
    <w:rsid w:val="00325334"/>
    <w:rsid w:val="00354C9A"/>
    <w:rsid w:val="00377207"/>
    <w:rsid w:val="00392C8F"/>
    <w:rsid w:val="003979D0"/>
    <w:rsid w:val="003A37AC"/>
    <w:rsid w:val="003D0B83"/>
    <w:rsid w:val="003E48FC"/>
    <w:rsid w:val="003E53AA"/>
    <w:rsid w:val="003F6DDF"/>
    <w:rsid w:val="00423FE9"/>
    <w:rsid w:val="00424B17"/>
    <w:rsid w:val="00425699"/>
    <w:rsid w:val="00430651"/>
    <w:rsid w:val="00480D62"/>
    <w:rsid w:val="00492179"/>
    <w:rsid w:val="004C17A8"/>
    <w:rsid w:val="004D4CA2"/>
    <w:rsid w:val="004E35A7"/>
    <w:rsid w:val="00504FF5"/>
    <w:rsid w:val="00507ACB"/>
    <w:rsid w:val="00510497"/>
    <w:rsid w:val="0052124C"/>
    <w:rsid w:val="00531296"/>
    <w:rsid w:val="005355AC"/>
    <w:rsid w:val="00544365"/>
    <w:rsid w:val="005464EE"/>
    <w:rsid w:val="005515C6"/>
    <w:rsid w:val="00561F76"/>
    <w:rsid w:val="00574310"/>
    <w:rsid w:val="00574F68"/>
    <w:rsid w:val="00581457"/>
    <w:rsid w:val="00593253"/>
    <w:rsid w:val="00594BF9"/>
    <w:rsid w:val="00595D20"/>
    <w:rsid w:val="005A3097"/>
    <w:rsid w:val="005B5A40"/>
    <w:rsid w:val="005B5AD7"/>
    <w:rsid w:val="005E2095"/>
    <w:rsid w:val="005F4205"/>
    <w:rsid w:val="00600D12"/>
    <w:rsid w:val="00612666"/>
    <w:rsid w:val="00655312"/>
    <w:rsid w:val="006974AA"/>
    <w:rsid w:val="006A1C36"/>
    <w:rsid w:val="006C1B8A"/>
    <w:rsid w:val="006C315C"/>
    <w:rsid w:val="006F324C"/>
    <w:rsid w:val="00722033"/>
    <w:rsid w:val="00727FB8"/>
    <w:rsid w:val="00732B0E"/>
    <w:rsid w:val="007451CA"/>
    <w:rsid w:val="00746A7C"/>
    <w:rsid w:val="007569BC"/>
    <w:rsid w:val="007664AE"/>
    <w:rsid w:val="00767A6E"/>
    <w:rsid w:val="0078210D"/>
    <w:rsid w:val="007B0B7A"/>
    <w:rsid w:val="007C1013"/>
    <w:rsid w:val="007F2249"/>
    <w:rsid w:val="007F2B1F"/>
    <w:rsid w:val="008043B6"/>
    <w:rsid w:val="00814D6C"/>
    <w:rsid w:val="008267E3"/>
    <w:rsid w:val="00826876"/>
    <w:rsid w:val="00827183"/>
    <w:rsid w:val="008535D7"/>
    <w:rsid w:val="0085385B"/>
    <w:rsid w:val="008915F7"/>
    <w:rsid w:val="008920C7"/>
    <w:rsid w:val="00893ECE"/>
    <w:rsid w:val="008945C7"/>
    <w:rsid w:val="008964FB"/>
    <w:rsid w:val="008A2C77"/>
    <w:rsid w:val="008A48F6"/>
    <w:rsid w:val="008B27B1"/>
    <w:rsid w:val="008C146A"/>
    <w:rsid w:val="008C17FE"/>
    <w:rsid w:val="008D4198"/>
    <w:rsid w:val="008E0A69"/>
    <w:rsid w:val="009074CB"/>
    <w:rsid w:val="0091174D"/>
    <w:rsid w:val="009305DC"/>
    <w:rsid w:val="00935F68"/>
    <w:rsid w:val="00945BD7"/>
    <w:rsid w:val="0097589D"/>
    <w:rsid w:val="00977AD2"/>
    <w:rsid w:val="00982F77"/>
    <w:rsid w:val="0098459C"/>
    <w:rsid w:val="009A4EDF"/>
    <w:rsid w:val="009C322F"/>
    <w:rsid w:val="009C637B"/>
    <w:rsid w:val="009E787C"/>
    <w:rsid w:val="00A12CD8"/>
    <w:rsid w:val="00A15B55"/>
    <w:rsid w:val="00A31950"/>
    <w:rsid w:val="00A31E41"/>
    <w:rsid w:val="00A34386"/>
    <w:rsid w:val="00A44F87"/>
    <w:rsid w:val="00A504CD"/>
    <w:rsid w:val="00A71B02"/>
    <w:rsid w:val="00A759CA"/>
    <w:rsid w:val="00A82B6F"/>
    <w:rsid w:val="00AA0A77"/>
    <w:rsid w:val="00AA0E3F"/>
    <w:rsid w:val="00AA3242"/>
    <w:rsid w:val="00AA6C1B"/>
    <w:rsid w:val="00AB05CA"/>
    <w:rsid w:val="00AC3693"/>
    <w:rsid w:val="00AC4C1D"/>
    <w:rsid w:val="00AD2F5C"/>
    <w:rsid w:val="00AE5D74"/>
    <w:rsid w:val="00AF52BF"/>
    <w:rsid w:val="00AF7029"/>
    <w:rsid w:val="00B27FCD"/>
    <w:rsid w:val="00B5326D"/>
    <w:rsid w:val="00B55E44"/>
    <w:rsid w:val="00B81DC5"/>
    <w:rsid w:val="00BA00C4"/>
    <w:rsid w:val="00BB0D21"/>
    <w:rsid w:val="00BD722C"/>
    <w:rsid w:val="00BE0563"/>
    <w:rsid w:val="00BE62D9"/>
    <w:rsid w:val="00BE70B4"/>
    <w:rsid w:val="00C342E3"/>
    <w:rsid w:val="00C52080"/>
    <w:rsid w:val="00C55F49"/>
    <w:rsid w:val="00C633AA"/>
    <w:rsid w:val="00C73C51"/>
    <w:rsid w:val="00CB26B9"/>
    <w:rsid w:val="00CC10C4"/>
    <w:rsid w:val="00CD2293"/>
    <w:rsid w:val="00CD6972"/>
    <w:rsid w:val="00CF72D6"/>
    <w:rsid w:val="00D0032C"/>
    <w:rsid w:val="00D07DEE"/>
    <w:rsid w:val="00D35407"/>
    <w:rsid w:val="00D40997"/>
    <w:rsid w:val="00D519EC"/>
    <w:rsid w:val="00D55626"/>
    <w:rsid w:val="00D67CA2"/>
    <w:rsid w:val="00DA4F8B"/>
    <w:rsid w:val="00DA6BD0"/>
    <w:rsid w:val="00DB3A04"/>
    <w:rsid w:val="00DE587F"/>
    <w:rsid w:val="00DE7378"/>
    <w:rsid w:val="00DF7BF9"/>
    <w:rsid w:val="00E049AB"/>
    <w:rsid w:val="00E23287"/>
    <w:rsid w:val="00E26576"/>
    <w:rsid w:val="00E3101D"/>
    <w:rsid w:val="00E622E7"/>
    <w:rsid w:val="00E711C9"/>
    <w:rsid w:val="00E73279"/>
    <w:rsid w:val="00E9260A"/>
    <w:rsid w:val="00EA3893"/>
    <w:rsid w:val="00EC4856"/>
    <w:rsid w:val="00EC603C"/>
    <w:rsid w:val="00ED0DB4"/>
    <w:rsid w:val="00ED2E8C"/>
    <w:rsid w:val="00EE48FC"/>
    <w:rsid w:val="00EF5C69"/>
    <w:rsid w:val="00F23C50"/>
    <w:rsid w:val="00F351DB"/>
    <w:rsid w:val="00F40294"/>
    <w:rsid w:val="00F416B3"/>
    <w:rsid w:val="00F442CC"/>
    <w:rsid w:val="00F47B81"/>
    <w:rsid w:val="00F5763B"/>
    <w:rsid w:val="00F65501"/>
    <w:rsid w:val="00F806C3"/>
    <w:rsid w:val="00F92111"/>
    <w:rsid w:val="00FC0764"/>
    <w:rsid w:val="00FD4CBA"/>
    <w:rsid w:val="00FD5C75"/>
    <w:rsid w:val="00FE53EC"/>
    <w:rsid w:val="00FF0C81"/>
    <w:rsid w:val="00FF1BD8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1DF0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customStyle="1" w:styleId="paragraphparagraphnycys">
    <w:name w:val="paragraph_paragraph__nycys"/>
    <w:basedOn w:val="a"/>
    <w:rsid w:val="0093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935F68"/>
  </w:style>
  <w:style w:type="paragraph" w:styleId="a8">
    <w:name w:val="Normal (Web)"/>
    <w:basedOn w:val="a"/>
    <w:uiPriority w:val="99"/>
    <w:semiHidden/>
    <w:unhideWhenUsed/>
    <w:rsid w:val="0060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31</cp:revision>
  <cp:lastPrinted>2022-11-25T08:16:00Z</cp:lastPrinted>
  <dcterms:created xsi:type="dcterms:W3CDTF">2022-05-25T09:41:00Z</dcterms:created>
  <dcterms:modified xsi:type="dcterms:W3CDTF">2022-11-25T08:16:00Z</dcterms:modified>
</cp:coreProperties>
</file>